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DF70" w14:textId="77777777" w:rsidR="001F2C71" w:rsidRDefault="00F76196">
      <w:pPr>
        <w:pStyle w:val="Corpodetexto"/>
        <w:ind w:left="32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83DF9D" wp14:editId="2983DF9E">
            <wp:extent cx="2236343" cy="16596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343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DF71" w14:textId="77777777" w:rsidR="001F2C71" w:rsidRDefault="001F2C71">
      <w:pPr>
        <w:pStyle w:val="Corpodetexto"/>
        <w:spacing w:before="7"/>
        <w:rPr>
          <w:rFonts w:ascii="Times New Roman"/>
          <w:sz w:val="13"/>
        </w:rPr>
      </w:pPr>
    </w:p>
    <w:p w14:paraId="2983DF72" w14:textId="77777777" w:rsidR="001F2C71" w:rsidRDefault="00F76196">
      <w:pPr>
        <w:spacing w:before="92"/>
        <w:ind w:left="3809" w:right="431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VI</w:t>
      </w:r>
    </w:p>
    <w:p w14:paraId="2983DF73" w14:textId="77777777" w:rsidR="001F2C71" w:rsidRDefault="001F2C71">
      <w:pPr>
        <w:pStyle w:val="Corpodetexto"/>
        <w:spacing w:before="5"/>
        <w:rPr>
          <w:b/>
        </w:rPr>
      </w:pPr>
    </w:p>
    <w:p w14:paraId="2983DF74" w14:textId="77777777" w:rsidR="001F2C71" w:rsidRDefault="00F76196">
      <w:pPr>
        <w:ind w:right="503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COLETIVO</w:t>
      </w:r>
    </w:p>
    <w:p w14:paraId="2983DF75" w14:textId="77777777" w:rsidR="001F2C71" w:rsidRDefault="001F2C71">
      <w:pPr>
        <w:pStyle w:val="Corpodetexto"/>
        <w:rPr>
          <w:b/>
          <w:sz w:val="26"/>
        </w:rPr>
      </w:pPr>
    </w:p>
    <w:p w14:paraId="2983DF76" w14:textId="77777777" w:rsidR="001F2C71" w:rsidRDefault="001F2C71">
      <w:pPr>
        <w:pStyle w:val="Corpodetexto"/>
        <w:rPr>
          <w:b/>
          <w:sz w:val="26"/>
        </w:rPr>
      </w:pPr>
    </w:p>
    <w:p w14:paraId="2983DF77" w14:textId="77777777" w:rsidR="001F2C71" w:rsidRDefault="001F2C71">
      <w:pPr>
        <w:pStyle w:val="Corpodetexto"/>
        <w:spacing w:before="1"/>
        <w:rPr>
          <w:b/>
          <w:sz w:val="21"/>
        </w:rPr>
      </w:pPr>
    </w:p>
    <w:p w14:paraId="2983DF78" w14:textId="77777777" w:rsidR="001F2C71" w:rsidRDefault="00F76196" w:rsidP="00E64DB0">
      <w:pPr>
        <w:pStyle w:val="Corpodetexto"/>
        <w:spacing w:line="237" w:lineRule="auto"/>
        <w:ind w:left="326" w:right="831"/>
      </w:pPr>
      <w:r>
        <w:t>OBS.: Essa declaração deve ser preenchida somente por proponentes que sejam</w:t>
      </w:r>
      <w:r>
        <w:rPr>
          <w:spacing w:val="-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coletivo</w:t>
      </w:r>
      <w:r>
        <w:rPr>
          <w:spacing w:val="-3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personalidade</w:t>
      </w:r>
      <w:r>
        <w:rPr>
          <w:spacing w:val="-3"/>
        </w:rPr>
        <w:t xml:space="preserve"> </w:t>
      </w:r>
      <w:r>
        <w:t>jurídica,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seja,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CNPJ.</w:t>
      </w:r>
    </w:p>
    <w:p w14:paraId="0267EEB0" w14:textId="77777777" w:rsidR="00AF44FC" w:rsidRDefault="00AF44FC">
      <w:pPr>
        <w:spacing w:before="123"/>
        <w:ind w:left="260"/>
        <w:rPr>
          <w:b/>
          <w:sz w:val="24"/>
        </w:rPr>
      </w:pPr>
    </w:p>
    <w:p w14:paraId="2983DF79" w14:textId="4A3F8897" w:rsidR="001F2C71" w:rsidRDefault="00F76196">
      <w:pPr>
        <w:spacing w:before="123"/>
        <w:ind w:left="260"/>
        <w:rPr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ARTÍSTICO:</w:t>
      </w:r>
    </w:p>
    <w:p w14:paraId="2983DF7A" w14:textId="77777777" w:rsidR="001F2C71" w:rsidRDefault="00F76196">
      <w:pPr>
        <w:spacing w:before="118" w:line="242" w:lineRule="auto"/>
        <w:ind w:left="260"/>
        <w:rPr>
          <w:b/>
          <w:spacing w:val="-2"/>
          <w:sz w:val="24"/>
        </w:rPr>
      </w:pPr>
      <w:r>
        <w:rPr>
          <w:b/>
          <w:sz w:val="24"/>
        </w:rPr>
        <w:t xml:space="preserve">NOME DO REPRESENTANTE INTEGRANTE DO GRUPO OU COLETIVO </w:t>
      </w:r>
      <w:r>
        <w:rPr>
          <w:b/>
          <w:spacing w:val="-2"/>
          <w:sz w:val="24"/>
        </w:rPr>
        <w:t>ARTÍSTICO:</w:t>
      </w:r>
    </w:p>
    <w:p w14:paraId="74932323" w14:textId="77777777" w:rsidR="00AF44FC" w:rsidRDefault="00AF44FC">
      <w:pPr>
        <w:spacing w:before="118" w:line="242" w:lineRule="auto"/>
        <w:ind w:left="260"/>
        <w:rPr>
          <w:b/>
          <w:sz w:val="24"/>
        </w:rPr>
      </w:pPr>
    </w:p>
    <w:p w14:paraId="2983DF7B" w14:textId="77777777" w:rsidR="001F2C71" w:rsidRDefault="00F76196">
      <w:pPr>
        <w:spacing w:before="115" w:line="242" w:lineRule="auto"/>
        <w:ind w:left="260" w:right="654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PESSOAIS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REPRESENTANTE:</w:t>
      </w:r>
      <w:r>
        <w:rPr>
          <w:b/>
          <w:spacing w:val="34"/>
          <w:sz w:val="24"/>
        </w:rPr>
        <w:t xml:space="preserve"> </w:t>
      </w:r>
      <w:r w:rsidRPr="00AF44FC">
        <w:rPr>
          <w:b/>
          <w:i/>
          <w:iCs/>
          <w:sz w:val="20"/>
          <w:szCs w:val="18"/>
        </w:rPr>
        <w:t>[IDENTIDADE,</w:t>
      </w:r>
      <w:r w:rsidRPr="00AF44FC">
        <w:rPr>
          <w:b/>
          <w:i/>
          <w:iCs/>
          <w:spacing w:val="33"/>
          <w:sz w:val="20"/>
          <w:szCs w:val="18"/>
        </w:rPr>
        <w:t xml:space="preserve"> </w:t>
      </w:r>
      <w:r w:rsidRPr="00AF44FC">
        <w:rPr>
          <w:b/>
          <w:i/>
          <w:iCs/>
          <w:sz w:val="20"/>
          <w:szCs w:val="18"/>
        </w:rPr>
        <w:t>CPF,</w:t>
      </w:r>
      <w:r w:rsidRPr="00AF44FC">
        <w:rPr>
          <w:b/>
          <w:i/>
          <w:iCs/>
          <w:spacing w:val="33"/>
          <w:sz w:val="20"/>
          <w:szCs w:val="18"/>
        </w:rPr>
        <w:t xml:space="preserve"> </w:t>
      </w:r>
      <w:r w:rsidRPr="00AF44FC">
        <w:rPr>
          <w:b/>
          <w:i/>
          <w:iCs/>
          <w:sz w:val="20"/>
          <w:szCs w:val="18"/>
        </w:rPr>
        <w:t>E-MAIL E TELEFONE]</w:t>
      </w:r>
    </w:p>
    <w:p w14:paraId="2983DF7C" w14:textId="77777777" w:rsidR="001F2C71" w:rsidRDefault="001F2C71">
      <w:pPr>
        <w:pStyle w:val="Corpodetexto"/>
        <w:rPr>
          <w:b/>
          <w:sz w:val="26"/>
        </w:rPr>
      </w:pPr>
    </w:p>
    <w:p w14:paraId="2983DF7D" w14:textId="6A93136D" w:rsidR="001F2C71" w:rsidRDefault="00F76196">
      <w:pPr>
        <w:pStyle w:val="Corpodetexto"/>
        <w:spacing w:before="214"/>
        <w:ind w:left="260" w:right="754"/>
        <w:jc w:val="both"/>
      </w:pPr>
      <w:r>
        <w:t xml:space="preserve">Os declarantes abaixo-assinados, integrantes do grupo artístico </w:t>
      </w:r>
      <w:r w:rsidRPr="00AF44FC">
        <w:rPr>
          <w:i/>
          <w:iCs/>
        </w:rPr>
        <w:t>[NOME DO GRUPO OU COLETIVO]</w:t>
      </w:r>
      <w:r>
        <w:t>, elegem a pessoa indicada no campo “REPRESENTANTE” como único representante neste edital, outorgando- 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2983DF7E" w14:textId="77777777" w:rsidR="001F2C71" w:rsidRDefault="001F2C71">
      <w:pPr>
        <w:pStyle w:val="Corpodetexto"/>
        <w:rPr>
          <w:sz w:val="20"/>
        </w:rPr>
      </w:pPr>
    </w:p>
    <w:p w14:paraId="2983DF7F" w14:textId="77777777" w:rsidR="001F2C71" w:rsidRDefault="001F2C71">
      <w:pPr>
        <w:pStyle w:val="Corpodetexto"/>
        <w:spacing w:before="10" w:after="1"/>
      </w:pP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2937"/>
        <w:gridCol w:w="2394"/>
      </w:tblGrid>
      <w:tr w:rsidR="001F2C71" w14:paraId="2983DF83" w14:textId="77777777" w:rsidTr="00E64DB0">
        <w:trPr>
          <w:trHeight w:val="517"/>
        </w:trPr>
        <w:tc>
          <w:tcPr>
            <w:tcW w:w="3698" w:type="dxa"/>
          </w:tcPr>
          <w:p w14:paraId="2983DF80" w14:textId="77777777" w:rsidR="001F2C71" w:rsidRDefault="00F76196">
            <w:pPr>
              <w:pStyle w:val="TableParagraph"/>
              <w:spacing w:before="120"/>
              <w:ind w:left="46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INTEGRANTE</w:t>
            </w:r>
          </w:p>
        </w:tc>
        <w:tc>
          <w:tcPr>
            <w:tcW w:w="2937" w:type="dxa"/>
          </w:tcPr>
          <w:p w14:paraId="2983DF81" w14:textId="77777777" w:rsidR="001F2C71" w:rsidRDefault="00F76196">
            <w:pPr>
              <w:pStyle w:val="TableParagraph"/>
              <w:spacing w:before="120"/>
              <w:ind w:left="390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PESSOAIS</w:t>
            </w:r>
          </w:p>
        </w:tc>
        <w:tc>
          <w:tcPr>
            <w:tcW w:w="2394" w:type="dxa"/>
          </w:tcPr>
          <w:p w14:paraId="2983DF82" w14:textId="77777777" w:rsidR="001F2C71" w:rsidRDefault="00F76196">
            <w:pPr>
              <w:pStyle w:val="TableParagraph"/>
              <w:spacing w:before="120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ASSINATURAS</w:t>
            </w:r>
          </w:p>
        </w:tc>
      </w:tr>
      <w:tr w:rsidR="001F2C71" w14:paraId="2983DF87" w14:textId="77777777" w:rsidTr="00E64DB0">
        <w:trPr>
          <w:trHeight w:val="512"/>
        </w:trPr>
        <w:tc>
          <w:tcPr>
            <w:tcW w:w="3698" w:type="dxa"/>
          </w:tcPr>
          <w:p w14:paraId="2983DF84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2983DF85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4" w:type="dxa"/>
          </w:tcPr>
          <w:p w14:paraId="2983DF86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C71" w14:paraId="2983DF8B" w14:textId="77777777" w:rsidTr="00E64DB0">
        <w:trPr>
          <w:trHeight w:val="517"/>
        </w:trPr>
        <w:tc>
          <w:tcPr>
            <w:tcW w:w="3698" w:type="dxa"/>
          </w:tcPr>
          <w:p w14:paraId="2983DF88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2983DF89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4" w:type="dxa"/>
          </w:tcPr>
          <w:p w14:paraId="2983DF8A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C71" w14:paraId="2983DF8F" w14:textId="77777777" w:rsidTr="00E64DB0">
        <w:trPr>
          <w:trHeight w:val="517"/>
        </w:trPr>
        <w:tc>
          <w:tcPr>
            <w:tcW w:w="3698" w:type="dxa"/>
          </w:tcPr>
          <w:p w14:paraId="2983DF8C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2983DF8D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4" w:type="dxa"/>
          </w:tcPr>
          <w:p w14:paraId="2983DF8E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2C71" w14:paraId="2983DF93" w14:textId="77777777" w:rsidTr="00E64DB0">
        <w:trPr>
          <w:trHeight w:val="517"/>
        </w:trPr>
        <w:tc>
          <w:tcPr>
            <w:tcW w:w="3698" w:type="dxa"/>
          </w:tcPr>
          <w:p w14:paraId="2983DF90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2983DF91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4" w:type="dxa"/>
          </w:tcPr>
          <w:p w14:paraId="2983DF92" w14:textId="77777777" w:rsidR="001F2C71" w:rsidRDefault="001F2C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983DF94" w14:textId="77777777" w:rsidR="001F2C71" w:rsidRDefault="001F2C71">
      <w:pPr>
        <w:pStyle w:val="Corpodetexto"/>
        <w:rPr>
          <w:sz w:val="20"/>
        </w:rPr>
      </w:pPr>
    </w:p>
    <w:p w14:paraId="2983DF95" w14:textId="77777777" w:rsidR="001F2C71" w:rsidRDefault="001F2C71">
      <w:pPr>
        <w:pStyle w:val="Corpodetexto"/>
        <w:rPr>
          <w:sz w:val="20"/>
        </w:rPr>
      </w:pPr>
    </w:p>
    <w:p w14:paraId="2983DF99" w14:textId="08CB6273" w:rsidR="001F2C71" w:rsidRDefault="00E64DB0">
      <w:pPr>
        <w:pStyle w:val="Corpodetexto"/>
        <w:tabs>
          <w:tab w:val="left" w:pos="2284"/>
          <w:tab w:val="left" w:pos="4276"/>
        </w:tabs>
        <w:spacing w:before="92"/>
        <w:ind w:right="495"/>
        <w:jc w:val="center"/>
      </w:pPr>
      <w:r>
        <w:t>Santa Maria do Cambucá</w:t>
      </w:r>
      <w:r w:rsidR="00F76196">
        <w:t>-</w:t>
      </w:r>
      <w:r w:rsidR="00F76196">
        <w:rPr>
          <w:spacing w:val="-5"/>
        </w:rPr>
        <w:t>PE,</w:t>
      </w:r>
      <w:r w:rsidR="00B61556">
        <w:rPr>
          <w:spacing w:val="-5"/>
        </w:rPr>
        <w:t xml:space="preserve"> __________</w:t>
      </w:r>
      <w:r w:rsidR="00F76196">
        <w:rPr>
          <w:u w:val="single"/>
        </w:rPr>
        <w:tab/>
      </w:r>
      <w:r w:rsidR="00B61556">
        <w:rPr>
          <w:u w:val="single"/>
        </w:rPr>
        <w:t xml:space="preserve"> </w:t>
      </w:r>
      <w:r w:rsidR="00F76196">
        <w:t xml:space="preserve">de </w:t>
      </w:r>
      <w:r w:rsidR="00B61556">
        <w:t>___</w:t>
      </w:r>
      <w:r w:rsidR="00F76196">
        <w:rPr>
          <w:u w:val="single"/>
        </w:rPr>
        <w:tab/>
      </w:r>
      <w:r w:rsidR="00F76196">
        <w:t xml:space="preserve"> de 2023</w:t>
      </w:r>
      <w:r w:rsidR="00B61556">
        <w:t>.</w:t>
      </w:r>
    </w:p>
    <w:sectPr w:rsidR="001F2C71">
      <w:type w:val="continuous"/>
      <w:pgSz w:w="11910" w:h="16840"/>
      <w:pgMar w:top="0" w:right="10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71"/>
    <w:rsid w:val="001538AF"/>
    <w:rsid w:val="001F2C71"/>
    <w:rsid w:val="00AF44FC"/>
    <w:rsid w:val="00B61556"/>
    <w:rsid w:val="00E64DB0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DF70"/>
  <w15:docId w15:val="{8F5EDD7D-5F20-41E7-87AB-5E06CEC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Larissa Lima Felix</cp:lastModifiedBy>
  <cp:revision>2</cp:revision>
  <dcterms:created xsi:type="dcterms:W3CDTF">2023-10-14T03:28:00Z</dcterms:created>
  <dcterms:modified xsi:type="dcterms:W3CDTF">2023-10-14T03:28:00Z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para Microsoft 365</vt:lpwstr>
  </property>
</Properties>
</file>